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6A0" w:firstRow="1" w:lastRow="0" w:firstColumn="1" w:lastColumn="0" w:noHBand="1" w:noVBand="1"/>
      </w:tblPr>
      <w:tblGrid>
        <w:gridCol w:w="5400"/>
        <w:gridCol w:w="5400"/>
      </w:tblGrid>
      <w:tr w:rsidR="61FB5617" w14:paraId="5F359C2D" w14:textId="77777777" w:rsidTr="61FB5617">
        <w:tc>
          <w:tcPr>
            <w:tcW w:w="5400" w:type="dxa"/>
          </w:tcPr>
          <w:p w14:paraId="1518FF02" w14:textId="7707C702" w:rsidR="61FB5617" w:rsidRDefault="61FB5617" w:rsidP="61FB5617">
            <w:pPr>
              <w:jc w:val="center"/>
              <w:rPr>
                <w:sz w:val="36"/>
                <w:szCs w:val="36"/>
              </w:rPr>
            </w:pPr>
            <w:bookmarkStart w:id="0" w:name="_GoBack"/>
            <w:bookmarkEnd w:id="0"/>
            <w:r w:rsidRPr="61FB5617">
              <w:rPr>
                <w:sz w:val="36"/>
                <w:szCs w:val="36"/>
              </w:rPr>
              <w:t xml:space="preserve">          </w:t>
            </w:r>
          </w:p>
          <w:p w14:paraId="0E3B36D4" w14:textId="675C3686" w:rsidR="61FB5617" w:rsidRDefault="61FB5617" w:rsidP="61FB5617">
            <w:pPr>
              <w:jc w:val="center"/>
              <w:rPr>
                <w:sz w:val="36"/>
                <w:szCs w:val="36"/>
              </w:rPr>
            </w:pPr>
          </w:p>
          <w:p w14:paraId="34665568" w14:textId="5CCD193F" w:rsidR="61FB5617" w:rsidRDefault="61FB5617" w:rsidP="61FB5617">
            <w:pPr>
              <w:jc w:val="center"/>
              <w:rPr>
                <w:sz w:val="36"/>
                <w:szCs w:val="36"/>
              </w:rPr>
            </w:pPr>
          </w:p>
          <w:p w14:paraId="6A653BD6" w14:textId="59B27F74" w:rsidR="61FB5617" w:rsidRDefault="61FB5617" w:rsidP="61FB5617">
            <w:pPr>
              <w:jc w:val="center"/>
              <w:rPr>
                <w:sz w:val="36"/>
                <w:szCs w:val="36"/>
              </w:rPr>
            </w:pPr>
            <w:r w:rsidRPr="61FB5617">
              <w:rPr>
                <w:sz w:val="36"/>
                <w:szCs w:val="36"/>
              </w:rPr>
              <w:t>Sage and scribe</w:t>
            </w:r>
          </w:p>
          <w:p w14:paraId="3E345611" w14:textId="24E3BACE" w:rsidR="61FB5617" w:rsidRDefault="61FB5617" w:rsidP="61FB5617">
            <w:pPr>
              <w:jc w:val="center"/>
              <w:rPr>
                <w:sz w:val="36"/>
                <w:szCs w:val="36"/>
              </w:rPr>
            </w:pPr>
          </w:p>
          <w:p w14:paraId="72C5FDC0" w14:textId="2A56A607" w:rsidR="61FB5617" w:rsidRDefault="61FB5617" w:rsidP="61FB5617">
            <w:pPr>
              <w:jc w:val="center"/>
              <w:rPr>
                <w:sz w:val="36"/>
                <w:szCs w:val="36"/>
              </w:rPr>
            </w:pPr>
          </w:p>
          <w:p w14:paraId="4F356E00" w14:textId="465537BF" w:rsidR="61FB5617" w:rsidRDefault="61FB5617" w:rsidP="61FB5617">
            <w:pPr>
              <w:jc w:val="center"/>
              <w:rPr>
                <w:sz w:val="36"/>
                <w:szCs w:val="36"/>
              </w:rPr>
            </w:pPr>
          </w:p>
        </w:tc>
        <w:tc>
          <w:tcPr>
            <w:tcW w:w="5400" w:type="dxa"/>
          </w:tcPr>
          <w:p w14:paraId="155335CB" w14:textId="36080E91" w:rsidR="61FB5617" w:rsidRDefault="61FB5617" w:rsidP="61FB5617">
            <w:pPr>
              <w:jc w:val="center"/>
              <w:rPr>
                <w:rFonts w:ascii="Arial" w:eastAsia="Arial" w:hAnsi="Arial" w:cs="Arial"/>
                <w:sz w:val="28"/>
                <w:szCs w:val="28"/>
              </w:rPr>
            </w:pPr>
          </w:p>
          <w:p w14:paraId="0AAC453D" w14:textId="6EDB897B" w:rsidR="61FB5617" w:rsidRDefault="61FB5617" w:rsidP="61FB5617">
            <w:pPr>
              <w:jc w:val="center"/>
              <w:rPr>
                <w:rFonts w:ascii="Arial" w:eastAsia="Arial" w:hAnsi="Arial" w:cs="Arial"/>
                <w:sz w:val="28"/>
                <w:szCs w:val="28"/>
              </w:rPr>
            </w:pPr>
          </w:p>
          <w:p w14:paraId="0D721E36" w14:textId="37C7EA09" w:rsidR="61FB5617" w:rsidRDefault="61FB5617" w:rsidP="61FB5617">
            <w:pPr>
              <w:jc w:val="center"/>
              <w:rPr>
                <w:rFonts w:ascii="Arial" w:eastAsia="Arial" w:hAnsi="Arial" w:cs="Arial"/>
                <w:sz w:val="28"/>
                <w:szCs w:val="28"/>
              </w:rPr>
            </w:pPr>
          </w:p>
          <w:p w14:paraId="240116DC" w14:textId="0D7FD3EF" w:rsidR="61FB5617" w:rsidRDefault="61FB5617" w:rsidP="61FB5617">
            <w:pPr>
              <w:jc w:val="center"/>
              <w:rPr>
                <w:rFonts w:ascii="Arial" w:eastAsia="Arial" w:hAnsi="Arial" w:cs="Arial"/>
                <w:sz w:val="28"/>
                <w:szCs w:val="28"/>
              </w:rPr>
            </w:pPr>
            <w:r w:rsidRPr="61FB5617">
              <w:rPr>
                <w:rFonts w:ascii="Arial" w:eastAsia="Arial" w:hAnsi="Arial" w:cs="Arial"/>
                <w:sz w:val="28"/>
                <w:szCs w:val="28"/>
              </w:rPr>
              <w:t>While you talk, a listener can take notes or draw the main ideas. This will help you see how the main links in your argument are being heard by your listener.</w:t>
            </w:r>
          </w:p>
          <w:p w14:paraId="4B7B7B34" w14:textId="50609652" w:rsidR="61FB5617" w:rsidRDefault="61FB5617" w:rsidP="61FB5617">
            <w:pPr>
              <w:jc w:val="center"/>
            </w:pPr>
          </w:p>
        </w:tc>
      </w:tr>
      <w:tr w:rsidR="61FB5617" w14:paraId="349BA32E" w14:textId="77777777" w:rsidTr="61FB5617">
        <w:tc>
          <w:tcPr>
            <w:tcW w:w="5400" w:type="dxa"/>
          </w:tcPr>
          <w:p w14:paraId="7E140957" w14:textId="7A85385E" w:rsidR="61FB5617" w:rsidRDefault="61FB5617" w:rsidP="61FB5617">
            <w:pPr>
              <w:jc w:val="center"/>
              <w:rPr>
                <w:sz w:val="36"/>
                <w:szCs w:val="36"/>
              </w:rPr>
            </w:pPr>
          </w:p>
          <w:p w14:paraId="54C56CA1" w14:textId="1B1CAB00" w:rsidR="61FB5617" w:rsidRDefault="61FB5617" w:rsidP="61FB5617">
            <w:pPr>
              <w:jc w:val="center"/>
              <w:rPr>
                <w:sz w:val="36"/>
                <w:szCs w:val="36"/>
              </w:rPr>
            </w:pPr>
          </w:p>
          <w:p w14:paraId="110A98E1" w14:textId="604B59F9" w:rsidR="61FB5617" w:rsidRDefault="61FB5617" w:rsidP="61FB5617">
            <w:pPr>
              <w:jc w:val="center"/>
              <w:rPr>
                <w:sz w:val="36"/>
                <w:szCs w:val="36"/>
              </w:rPr>
            </w:pPr>
          </w:p>
          <w:p w14:paraId="6EAC0D1C" w14:textId="45B00E5A" w:rsidR="61FB5617" w:rsidRDefault="61FB5617" w:rsidP="61FB5617">
            <w:pPr>
              <w:jc w:val="center"/>
              <w:rPr>
                <w:sz w:val="36"/>
                <w:szCs w:val="36"/>
              </w:rPr>
            </w:pPr>
            <w:r w:rsidRPr="61FB5617">
              <w:rPr>
                <w:sz w:val="36"/>
                <w:szCs w:val="36"/>
              </w:rPr>
              <w:t>Wow</w:t>
            </w:r>
          </w:p>
          <w:p w14:paraId="43A0A1A3" w14:textId="4E1E5273" w:rsidR="61FB5617" w:rsidRDefault="61FB5617" w:rsidP="61FB5617">
            <w:pPr>
              <w:jc w:val="center"/>
              <w:rPr>
                <w:sz w:val="36"/>
                <w:szCs w:val="36"/>
              </w:rPr>
            </w:pPr>
          </w:p>
          <w:p w14:paraId="101E2E0F" w14:textId="27B5ED79" w:rsidR="61FB5617" w:rsidRDefault="61FB5617" w:rsidP="61FB5617">
            <w:pPr>
              <w:jc w:val="center"/>
              <w:rPr>
                <w:sz w:val="36"/>
                <w:szCs w:val="36"/>
              </w:rPr>
            </w:pPr>
          </w:p>
          <w:p w14:paraId="67D7F0A8" w14:textId="0BFB403E" w:rsidR="61FB5617" w:rsidRDefault="61FB5617" w:rsidP="61FB5617">
            <w:pPr>
              <w:jc w:val="center"/>
              <w:rPr>
                <w:sz w:val="36"/>
                <w:szCs w:val="36"/>
              </w:rPr>
            </w:pPr>
          </w:p>
        </w:tc>
        <w:tc>
          <w:tcPr>
            <w:tcW w:w="5400" w:type="dxa"/>
          </w:tcPr>
          <w:p w14:paraId="74130B72" w14:textId="5AD2C382" w:rsidR="61FB5617" w:rsidRDefault="61FB5617" w:rsidP="61FB5617">
            <w:pPr>
              <w:jc w:val="center"/>
              <w:rPr>
                <w:rFonts w:ascii="Arial" w:eastAsia="Arial" w:hAnsi="Arial" w:cs="Arial"/>
                <w:sz w:val="28"/>
                <w:szCs w:val="28"/>
              </w:rPr>
            </w:pPr>
          </w:p>
          <w:p w14:paraId="3C316639" w14:textId="67FB1282" w:rsidR="61FB5617" w:rsidRDefault="61FB5617" w:rsidP="61FB5617">
            <w:pPr>
              <w:jc w:val="center"/>
              <w:rPr>
                <w:rFonts w:ascii="Arial" w:eastAsia="Arial" w:hAnsi="Arial" w:cs="Arial"/>
                <w:sz w:val="28"/>
                <w:szCs w:val="28"/>
              </w:rPr>
            </w:pPr>
          </w:p>
          <w:p w14:paraId="76C3DA2E" w14:textId="61B94BE7" w:rsidR="61FB5617" w:rsidRDefault="61FB5617" w:rsidP="61FB5617">
            <w:pPr>
              <w:jc w:val="center"/>
              <w:rPr>
                <w:rFonts w:ascii="Arial" w:eastAsia="Arial" w:hAnsi="Arial" w:cs="Arial"/>
                <w:sz w:val="28"/>
                <w:szCs w:val="28"/>
              </w:rPr>
            </w:pPr>
          </w:p>
          <w:p w14:paraId="3A448429" w14:textId="3486BF85" w:rsidR="61FB5617" w:rsidRDefault="61FB5617" w:rsidP="61FB5617">
            <w:pPr>
              <w:jc w:val="center"/>
              <w:rPr>
                <w:rFonts w:ascii="Arial" w:eastAsia="Arial" w:hAnsi="Arial" w:cs="Arial"/>
                <w:sz w:val="28"/>
                <w:szCs w:val="28"/>
              </w:rPr>
            </w:pPr>
            <w:r w:rsidRPr="61FB5617">
              <w:rPr>
                <w:rFonts w:ascii="Arial" w:eastAsia="Arial" w:hAnsi="Arial" w:cs="Arial"/>
                <w:sz w:val="28"/>
                <w:szCs w:val="28"/>
              </w:rPr>
              <w:t>The listener identifies an idea that is really convincing. How can you make more of this idea?</w:t>
            </w:r>
          </w:p>
        </w:tc>
      </w:tr>
      <w:tr w:rsidR="61FB5617" w14:paraId="76C1CF3A" w14:textId="77777777" w:rsidTr="61FB5617">
        <w:tc>
          <w:tcPr>
            <w:tcW w:w="5400" w:type="dxa"/>
          </w:tcPr>
          <w:p w14:paraId="7F364C36" w14:textId="3A6970B6" w:rsidR="61FB5617" w:rsidRDefault="61FB5617" w:rsidP="61FB5617">
            <w:pPr>
              <w:jc w:val="center"/>
              <w:rPr>
                <w:sz w:val="36"/>
                <w:szCs w:val="36"/>
              </w:rPr>
            </w:pPr>
          </w:p>
          <w:p w14:paraId="1412CE62" w14:textId="3EFA4C6C" w:rsidR="61FB5617" w:rsidRDefault="61FB5617" w:rsidP="61FB5617">
            <w:pPr>
              <w:jc w:val="center"/>
              <w:rPr>
                <w:sz w:val="36"/>
                <w:szCs w:val="36"/>
              </w:rPr>
            </w:pPr>
          </w:p>
          <w:p w14:paraId="2B2244F0" w14:textId="5D32CAE4" w:rsidR="61FB5617" w:rsidRDefault="61FB5617" w:rsidP="61FB5617">
            <w:pPr>
              <w:jc w:val="center"/>
              <w:rPr>
                <w:sz w:val="36"/>
                <w:szCs w:val="36"/>
              </w:rPr>
            </w:pPr>
          </w:p>
          <w:p w14:paraId="5ED5745A" w14:textId="7F7DF82D" w:rsidR="61FB5617" w:rsidRDefault="61FB5617" w:rsidP="61FB5617">
            <w:pPr>
              <w:jc w:val="center"/>
              <w:rPr>
                <w:sz w:val="36"/>
                <w:szCs w:val="36"/>
              </w:rPr>
            </w:pPr>
            <w:r w:rsidRPr="61FB5617">
              <w:rPr>
                <w:sz w:val="36"/>
                <w:szCs w:val="36"/>
              </w:rPr>
              <w:t>Graphic</w:t>
            </w:r>
          </w:p>
          <w:p w14:paraId="0E28BDF9" w14:textId="2FA9DA70" w:rsidR="61FB5617" w:rsidRDefault="61FB5617" w:rsidP="61FB5617">
            <w:pPr>
              <w:jc w:val="center"/>
              <w:rPr>
                <w:sz w:val="36"/>
                <w:szCs w:val="36"/>
              </w:rPr>
            </w:pPr>
          </w:p>
          <w:p w14:paraId="45EFF849" w14:textId="33D2CC43" w:rsidR="61FB5617" w:rsidRDefault="61FB5617" w:rsidP="61FB5617">
            <w:pPr>
              <w:jc w:val="center"/>
              <w:rPr>
                <w:sz w:val="36"/>
                <w:szCs w:val="36"/>
              </w:rPr>
            </w:pPr>
          </w:p>
          <w:p w14:paraId="14672594" w14:textId="57634F3E" w:rsidR="61FB5617" w:rsidRDefault="61FB5617" w:rsidP="61FB5617">
            <w:pPr>
              <w:jc w:val="center"/>
              <w:rPr>
                <w:sz w:val="36"/>
                <w:szCs w:val="36"/>
              </w:rPr>
            </w:pPr>
          </w:p>
        </w:tc>
        <w:tc>
          <w:tcPr>
            <w:tcW w:w="5400" w:type="dxa"/>
          </w:tcPr>
          <w:p w14:paraId="3DD6F645" w14:textId="78B9641E" w:rsidR="61FB5617" w:rsidRDefault="61FB5617" w:rsidP="61FB5617">
            <w:pPr>
              <w:jc w:val="center"/>
              <w:rPr>
                <w:rFonts w:ascii="Arial" w:eastAsia="Arial" w:hAnsi="Arial" w:cs="Arial"/>
                <w:sz w:val="28"/>
                <w:szCs w:val="28"/>
              </w:rPr>
            </w:pPr>
          </w:p>
          <w:p w14:paraId="546E3488" w14:textId="445993BF" w:rsidR="61FB5617" w:rsidRDefault="61FB5617" w:rsidP="61FB5617">
            <w:pPr>
              <w:jc w:val="center"/>
              <w:rPr>
                <w:rFonts w:ascii="Arial" w:eastAsia="Arial" w:hAnsi="Arial" w:cs="Arial"/>
                <w:sz w:val="28"/>
                <w:szCs w:val="28"/>
              </w:rPr>
            </w:pPr>
          </w:p>
          <w:p w14:paraId="5F38256A" w14:textId="6F5A097C" w:rsidR="61FB5617" w:rsidRDefault="61FB5617" w:rsidP="61FB5617">
            <w:pPr>
              <w:jc w:val="center"/>
              <w:rPr>
                <w:rFonts w:ascii="Arial" w:eastAsia="Arial" w:hAnsi="Arial" w:cs="Arial"/>
                <w:sz w:val="28"/>
                <w:szCs w:val="28"/>
              </w:rPr>
            </w:pPr>
          </w:p>
          <w:p w14:paraId="3128E9BE" w14:textId="4037543C" w:rsidR="61FB5617" w:rsidRDefault="61FB5617" w:rsidP="61FB5617">
            <w:pPr>
              <w:jc w:val="center"/>
            </w:pPr>
            <w:r w:rsidRPr="61FB5617">
              <w:rPr>
                <w:rFonts w:ascii="Arial" w:eastAsia="Arial" w:hAnsi="Arial" w:cs="Arial"/>
                <w:sz w:val="28"/>
                <w:szCs w:val="28"/>
              </w:rPr>
              <w:t xml:space="preserve">The listener identifies a part of the story where a diagram or table to </w:t>
            </w:r>
            <w:proofErr w:type="spellStart"/>
            <w:r w:rsidRPr="61FB5617">
              <w:rPr>
                <w:rFonts w:ascii="Arial" w:eastAsia="Arial" w:hAnsi="Arial" w:cs="Arial"/>
                <w:sz w:val="28"/>
                <w:szCs w:val="28"/>
              </w:rPr>
              <w:t>summarise</w:t>
            </w:r>
            <w:proofErr w:type="spellEnd"/>
            <w:r w:rsidRPr="61FB5617">
              <w:rPr>
                <w:rFonts w:ascii="Arial" w:eastAsia="Arial" w:hAnsi="Arial" w:cs="Arial"/>
                <w:sz w:val="28"/>
                <w:szCs w:val="28"/>
              </w:rPr>
              <w:t xml:space="preserve"> this information would help them.</w:t>
            </w:r>
          </w:p>
          <w:p w14:paraId="0AC2224A" w14:textId="063E1FC3" w:rsidR="61FB5617" w:rsidRDefault="61FB5617" w:rsidP="61FB5617">
            <w:pPr>
              <w:jc w:val="center"/>
            </w:pPr>
          </w:p>
        </w:tc>
      </w:tr>
      <w:tr w:rsidR="61FB5617" w14:paraId="3E94DDFA" w14:textId="77777777" w:rsidTr="61FB5617">
        <w:tc>
          <w:tcPr>
            <w:tcW w:w="5400" w:type="dxa"/>
          </w:tcPr>
          <w:p w14:paraId="05213724" w14:textId="0ECC657B" w:rsidR="61FB5617" w:rsidRDefault="61FB5617" w:rsidP="61FB5617">
            <w:pPr>
              <w:jc w:val="center"/>
              <w:rPr>
                <w:sz w:val="36"/>
                <w:szCs w:val="36"/>
              </w:rPr>
            </w:pPr>
          </w:p>
          <w:p w14:paraId="2CF3BEC2" w14:textId="7870FC31" w:rsidR="61FB5617" w:rsidRDefault="61FB5617" w:rsidP="61FB5617">
            <w:pPr>
              <w:jc w:val="center"/>
              <w:rPr>
                <w:sz w:val="36"/>
                <w:szCs w:val="36"/>
              </w:rPr>
            </w:pPr>
          </w:p>
          <w:p w14:paraId="0941A1FB" w14:textId="4777CEAD" w:rsidR="61FB5617" w:rsidRDefault="61FB5617" w:rsidP="61FB5617">
            <w:pPr>
              <w:jc w:val="center"/>
              <w:rPr>
                <w:sz w:val="36"/>
                <w:szCs w:val="36"/>
              </w:rPr>
            </w:pPr>
          </w:p>
          <w:p w14:paraId="540E4DCB" w14:textId="157B1ECA" w:rsidR="61FB5617" w:rsidRDefault="61FB5617" w:rsidP="61FB5617">
            <w:pPr>
              <w:jc w:val="center"/>
              <w:rPr>
                <w:sz w:val="36"/>
                <w:szCs w:val="36"/>
              </w:rPr>
            </w:pPr>
            <w:r w:rsidRPr="61FB5617">
              <w:rPr>
                <w:sz w:val="36"/>
                <w:szCs w:val="36"/>
              </w:rPr>
              <w:t>Power verbs</w:t>
            </w:r>
          </w:p>
          <w:p w14:paraId="6EA9BCF7" w14:textId="18C14D1B" w:rsidR="61FB5617" w:rsidRDefault="61FB5617" w:rsidP="61FB5617">
            <w:pPr>
              <w:jc w:val="center"/>
              <w:rPr>
                <w:sz w:val="36"/>
                <w:szCs w:val="36"/>
              </w:rPr>
            </w:pPr>
          </w:p>
          <w:p w14:paraId="7907064D" w14:textId="00EDAC82" w:rsidR="61FB5617" w:rsidRDefault="61FB5617" w:rsidP="61FB5617">
            <w:pPr>
              <w:jc w:val="center"/>
              <w:rPr>
                <w:sz w:val="36"/>
                <w:szCs w:val="36"/>
              </w:rPr>
            </w:pPr>
          </w:p>
          <w:p w14:paraId="25900577" w14:textId="3943028F" w:rsidR="61FB5617" w:rsidRDefault="61FB5617" w:rsidP="61FB5617">
            <w:pPr>
              <w:jc w:val="center"/>
              <w:rPr>
                <w:sz w:val="36"/>
                <w:szCs w:val="36"/>
              </w:rPr>
            </w:pPr>
          </w:p>
        </w:tc>
        <w:tc>
          <w:tcPr>
            <w:tcW w:w="5400" w:type="dxa"/>
          </w:tcPr>
          <w:p w14:paraId="7971783C" w14:textId="6A68273C" w:rsidR="61FB5617" w:rsidRDefault="61FB5617" w:rsidP="61FB5617">
            <w:pPr>
              <w:jc w:val="center"/>
              <w:rPr>
                <w:rFonts w:ascii="Arial" w:eastAsia="Arial" w:hAnsi="Arial" w:cs="Arial"/>
                <w:sz w:val="28"/>
                <w:szCs w:val="28"/>
              </w:rPr>
            </w:pPr>
          </w:p>
          <w:p w14:paraId="6D54C83D" w14:textId="64B75983" w:rsidR="61FB5617" w:rsidRDefault="61FB5617" w:rsidP="61FB5617">
            <w:pPr>
              <w:jc w:val="center"/>
              <w:rPr>
                <w:rFonts w:ascii="Arial" w:eastAsia="Arial" w:hAnsi="Arial" w:cs="Arial"/>
                <w:sz w:val="28"/>
                <w:szCs w:val="28"/>
              </w:rPr>
            </w:pPr>
          </w:p>
          <w:p w14:paraId="01580734" w14:textId="1C04AE20" w:rsidR="61FB5617" w:rsidRDefault="61FB5617" w:rsidP="61FB5617">
            <w:pPr>
              <w:jc w:val="center"/>
              <w:rPr>
                <w:rFonts w:ascii="Arial" w:eastAsia="Arial" w:hAnsi="Arial" w:cs="Arial"/>
                <w:sz w:val="28"/>
                <w:szCs w:val="28"/>
              </w:rPr>
            </w:pPr>
          </w:p>
          <w:p w14:paraId="6963D711" w14:textId="097108F3" w:rsidR="61FB5617" w:rsidRDefault="61FB5617" w:rsidP="61FB5617">
            <w:pPr>
              <w:jc w:val="center"/>
            </w:pPr>
            <w:r w:rsidRPr="61FB5617">
              <w:rPr>
                <w:rFonts w:ascii="Arial" w:eastAsia="Arial" w:hAnsi="Arial" w:cs="Arial"/>
                <w:sz w:val="28"/>
                <w:szCs w:val="28"/>
              </w:rPr>
              <w:t>The listener identifies a part of the story where power verbs from the APST would make the argument more convincing or compelling.</w:t>
            </w:r>
          </w:p>
          <w:p w14:paraId="407F8EDE" w14:textId="1FA273B0" w:rsidR="61FB5617" w:rsidRDefault="61FB5617" w:rsidP="61FB5617">
            <w:pPr>
              <w:jc w:val="center"/>
            </w:pPr>
          </w:p>
        </w:tc>
      </w:tr>
      <w:tr w:rsidR="61FB5617" w14:paraId="346AA1F9" w14:textId="77777777" w:rsidTr="61FB5617">
        <w:tc>
          <w:tcPr>
            <w:tcW w:w="5400" w:type="dxa"/>
          </w:tcPr>
          <w:p w14:paraId="638FDAA2" w14:textId="4E594252" w:rsidR="61FB5617" w:rsidRDefault="61FB5617" w:rsidP="61FB5617">
            <w:pPr>
              <w:jc w:val="center"/>
              <w:rPr>
                <w:sz w:val="36"/>
                <w:szCs w:val="36"/>
              </w:rPr>
            </w:pPr>
          </w:p>
          <w:p w14:paraId="2D20BC88" w14:textId="240EC6BE" w:rsidR="61FB5617" w:rsidRDefault="61FB5617" w:rsidP="61FB5617">
            <w:pPr>
              <w:jc w:val="center"/>
              <w:rPr>
                <w:sz w:val="36"/>
                <w:szCs w:val="36"/>
              </w:rPr>
            </w:pPr>
          </w:p>
          <w:p w14:paraId="05A50626" w14:textId="59E37519" w:rsidR="61FB5617" w:rsidRDefault="61FB5617" w:rsidP="61FB5617">
            <w:pPr>
              <w:jc w:val="center"/>
              <w:rPr>
                <w:sz w:val="36"/>
                <w:szCs w:val="36"/>
              </w:rPr>
            </w:pPr>
          </w:p>
          <w:p w14:paraId="1AC093BC" w14:textId="0E4029D9" w:rsidR="61FB5617" w:rsidRDefault="61FB5617" w:rsidP="61FB5617">
            <w:pPr>
              <w:jc w:val="center"/>
              <w:rPr>
                <w:sz w:val="36"/>
                <w:szCs w:val="36"/>
              </w:rPr>
            </w:pPr>
            <w:r w:rsidRPr="61FB5617">
              <w:rPr>
                <w:sz w:val="36"/>
                <w:szCs w:val="36"/>
              </w:rPr>
              <w:t>Zoom in or Zoom out</w:t>
            </w:r>
          </w:p>
          <w:p w14:paraId="2A784477" w14:textId="6ABF680E" w:rsidR="61FB5617" w:rsidRDefault="61FB5617" w:rsidP="61FB5617">
            <w:pPr>
              <w:jc w:val="center"/>
              <w:rPr>
                <w:sz w:val="36"/>
                <w:szCs w:val="36"/>
              </w:rPr>
            </w:pPr>
          </w:p>
          <w:p w14:paraId="65E919BB" w14:textId="3DE2DE75" w:rsidR="61FB5617" w:rsidRDefault="61FB5617" w:rsidP="61FB5617">
            <w:pPr>
              <w:jc w:val="center"/>
              <w:rPr>
                <w:sz w:val="36"/>
                <w:szCs w:val="36"/>
              </w:rPr>
            </w:pPr>
          </w:p>
          <w:p w14:paraId="0F4AE8D6" w14:textId="629D7721" w:rsidR="61FB5617" w:rsidRDefault="61FB5617" w:rsidP="61FB5617">
            <w:pPr>
              <w:jc w:val="center"/>
              <w:rPr>
                <w:sz w:val="36"/>
                <w:szCs w:val="36"/>
              </w:rPr>
            </w:pPr>
          </w:p>
        </w:tc>
        <w:tc>
          <w:tcPr>
            <w:tcW w:w="5400" w:type="dxa"/>
          </w:tcPr>
          <w:p w14:paraId="263C07AB" w14:textId="70F45080" w:rsidR="61FB5617" w:rsidRDefault="61FB5617" w:rsidP="61FB5617">
            <w:pPr>
              <w:jc w:val="center"/>
              <w:rPr>
                <w:rFonts w:ascii="Arial" w:eastAsia="Arial" w:hAnsi="Arial" w:cs="Arial"/>
                <w:sz w:val="28"/>
                <w:szCs w:val="28"/>
              </w:rPr>
            </w:pPr>
          </w:p>
          <w:p w14:paraId="0F69682F" w14:textId="7BD448F7" w:rsidR="61FB5617" w:rsidRDefault="61FB5617" w:rsidP="61FB5617">
            <w:pPr>
              <w:jc w:val="center"/>
              <w:rPr>
                <w:rFonts w:ascii="Arial" w:eastAsia="Arial" w:hAnsi="Arial" w:cs="Arial"/>
                <w:sz w:val="28"/>
                <w:szCs w:val="28"/>
              </w:rPr>
            </w:pPr>
          </w:p>
          <w:p w14:paraId="30F03FCC" w14:textId="7E980851" w:rsidR="61FB5617" w:rsidRDefault="61FB5617" w:rsidP="61FB5617">
            <w:pPr>
              <w:jc w:val="center"/>
              <w:rPr>
                <w:rFonts w:ascii="Arial" w:eastAsia="Arial" w:hAnsi="Arial" w:cs="Arial"/>
                <w:sz w:val="28"/>
                <w:szCs w:val="28"/>
              </w:rPr>
            </w:pPr>
          </w:p>
          <w:p w14:paraId="12184B5D" w14:textId="07AC0058" w:rsidR="61FB5617" w:rsidRDefault="61FB5617" w:rsidP="61FB5617">
            <w:pPr>
              <w:jc w:val="center"/>
            </w:pPr>
            <w:r w:rsidRPr="61FB5617">
              <w:rPr>
                <w:rFonts w:ascii="Arial" w:eastAsia="Arial" w:hAnsi="Arial" w:cs="Arial"/>
                <w:sz w:val="28"/>
                <w:szCs w:val="28"/>
              </w:rPr>
              <w:t xml:space="preserve">The listener identifies a part of the story where it would help if you zoomed in with more detail or evidence...or zoomed out </w:t>
            </w:r>
            <w:r w:rsidRPr="61FB5617">
              <w:rPr>
                <w:rFonts w:ascii="Arial" w:eastAsia="Arial" w:hAnsi="Arial" w:cs="Arial"/>
                <w:sz w:val="28"/>
                <w:szCs w:val="28"/>
              </w:rPr>
              <w:lastRenderedPageBreak/>
              <w:t>so there is more about the context or before/after.</w:t>
            </w:r>
          </w:p>
          <w:p w14:paraId="2ABEF7CB" w14:textId="6BEECCB5" w:rsidR="61FB5617" w:rsidRDefault="61FB5617" w:rsidP="61FB5617">
            <w:pPr>
              <w:jc w:val="center"/>
            </w:pPr>
          </w:p>
        </w:tc>
      </w:tr>
      <w:tr w:rsidR="61FB5617" w14:paraId="3411167E" w14:textId="77777777" w:rsidTr="61FB5617">
        <w:tc>
          <w:tcPr>
            <w:tcW w:w="5400" w:type="dxa"/>
          </w:tcPr>
          <w:p w14:paraId="72E6D7CF" w14:textId="3D8C3183" w:rsidR="61FB5617" w:rsidRDefault="61FB5617" w:rsidP="61FB5617">
            <w:pPr>
              <w:jc w:val="center"/>
              <w:rPr>
                <w:sz w:val="36"/>
                <w:szCs w:val="36"/>
              </w:rPr>
            </w:pPr>
          </w:p>
          <w:p w14:paraId="4C8AD445" w14:textId="5C336680" w:rsidR="61FB5617" w:rsidRDefault="61FB5617" w:rsidP="61FB5617">
            <w:pPr>
              <w:jc w:val="center"/>
              <w:rPr>
                <w:sz w:val="36"/>
                <w:szCs w:val="36"/>
              </w:rPr>
            </w:pPr>
          </w:p>
          <w:p w14:paraId="443C10A5" w14:textId="7A9E292B" w:rsidR="61FB5617" w:rsidRDefault="61FB5617" w:rsidP="61FB5617">
            <w:pPr>
              <w:jc w:val="center"/>
              <w:rPr>
                <w:sz w:val="36"/>
                <w:szCs w:val="36"/>
              </w:rPr>
            </w:pPr>
          </w:p>
          <w:p w14:paraId="3E625454" w14:textId="779C8D41" w:rsidR="61FB5617" w:rsidRDefault="61FB5617" w:rsidP="61FB5617">
            <w:pPr>
              <w:jc w:val="center"/>
              <w:rPr>
                <w:sz w:val="36"/>
                <w:szCs w:val="36"/>
              </w:rPr>
            </w:pPr>
            <w:r w:rsidRPr="61FB5617">
              <w:rPr>
                <w:sz w:val="36"/>
                <w:szCs w:val="36"/>
              </w:rPr>
              <w:t>Tell me why</w:t>
            </w:r>
          </w:p>
          <w:p w14:paraId="653C65E3" w14:textId="7E2FD2AA" w:rsidR="61FB5617" w:rsidRDefault="61FB5617" w:rsidP="61FB5617">
            <w:pPr>
              <w:jc w:val="center"/>
              <w:rPr>
                <w:sz w:val="36"/>
                <w:szCs w:val="36"/>
              </w:rPr>
            </w:pPr>
          </w:p>
          <w:p w14:paraId="7B7DBF55" w14:textId="03DFB732" w:rsidR="61FB5617" w:rsidRDefault="61FB5617" w:rsidP="61FB5617">
            <w:pPr>
              <w:jc w:val="center"/>
              <w:rPr>
                <w:sz w:val="36"/>
                <w:szCs w:val="36"/>
              </w:rPr>
            </w:pPr>
          </w:p>
          <w:p w14:paraId="1149AF6A" w14:textId="6060A901" w:rsidR="61FB5617" w:rsidRDefault="61FB5617" w:rsidP="61FB5617">
            <w:pPr>
              <w:jc w:val="center"/>
              <w:rPr>
                <w:sz w:val="36"/>
                <w:szCs w:val="36"/>
              </w:rPr>
            </w:pPr>
          </w:p>
        </w:tc>
        <w:tc>
          <w:tcPr>
            <w:tcW w:w="5400" w:type="dxa"/>
          </w:tcPr>
          <w:p w14:paraId="7E0E3591" w14:textId="5C0D41BC" w:rsidR="61FB5617" w:rsidRDefault="61FB5617" w:rsidP="61FB5617">
            <w:pPr>
              <w:jc w:val="center"/>
              <w:rPr>
                <w:rFonts w:ascii="Arial" w:eastAsia="Arial" w:hAnsi="Arial" w:cs="Arial"/>
                <w:sz w:val="28"/>
                <w:szCs w:val="28"/>
              </w:rPr>
            </w:pPr>
          </w:p>
          <w:p w14:paraId="6E860B7C" w14:textId="2BCC7AED" w:rsidR="61FB5617" w:rsidRDefault="61FB5617" w:rsidP="61FB5617">
            <w:pPr>
              <w:jc w:val="center"/>
              <w:rPr>
                <w:rFonts w:ascii="Arial" w:eastAsia="Arial" w:hAnsi="Arial" w:cs="Arial"/>
                <w:sz w:val="28"/>
                <w:szCs w:val="28"/>
              </w:rPr>
            </w:pPr>
          </w:p>
          <w:p w14:paraId="75E094DE" w14:textId="07D4A6A7" w:rsidR="61FB5617" w:rsidRDefault="61FB5617" w:rsidP="61FB5617">
            <w:pPr>
              <w:jc w:val="center"/>
              <w:rPr>
                <w:rFonts w:ascii="Arial" w:eastAsia="Arial" w:hAnsi="Arial" w:cs="Arial"/>
                <w:sz w:val="28"/>
                <w:szCs w:val="28"/>
              </w:rPr>
            </w:pPr>
          </w:p>
          <w:p w14:paraId="3F4E9309" w14:textId="0BB4C427" w:rsidR="61FB5617" w:rsidRDefault="61FB5617" w:rsidP="61FB5617">
            <w:pPr>
              <w:jc w:val="center"/>
            </w:pPr>
            <w:r w:rsidRPr="61FB5617">
              <w:rPr>
                <w:rFonts w:ascii="Arial" w:eastAsia="Arial" w:hAnsi="Arial" w:cs="Arial"/>
                <w:sz w:val="28"/>
                <w:szCs w:val="28"/>
              </w:rPr>
              <w:t>The listener identifies a part of the story where you could tell us more about why you chose....This will help bring your warrant that connects your claim and evidence from the background to the foreground.</w:t>
            </w:r>
          </w:p>
        </w:tc>
      </w:tr>
      <w:tr w:rsidR="61FB5617" w14:paraId="1AD80036" w14:textId="77777777" w:rsidTr="61FB5617">
        <w:tc>
          <w:tcPr>
            <w:tcW w:w="5400" w:type="dxa"/>
          </w:tcPr>
          <w:p w14:paraId="5EC7A9EA" w14:textId="70F62DEC" w:rsidR="61FB5617" w:rsidRDefault="61FB5617" w:rsidP="61FB5617">
            <w:pPr>
              <w:jc w:val="center"/>
              <w:rPr>
                <w:sz w:val="36"/>
                <w:szCs w:val="36"/>
              </w:rPr>
            </w:pPr>
          </w:p>
          <w:p w14:paraId="3BEC32C2" w14:textId="524BE103" w:rsidR="61FB5617" w:rsidRDefault="61FB5617" w:rsidP="61FB5617">
            <w:pPr>
              <w:jc w:val="center"/>
              <w:rPr>
                <w:sz w:val="36"/>
                <w:szCs w:val="36"/>
              </w:rPr>
            </w:pPr>
          </w:p>
          <w:p w14:paraId="546A802C" w14:textId="22EF9568" w:rsidR="61FB5617" w:rsidRDefault="61FB5617" w:rsidP="61FB5617">
            <w:pPr>
              <w:jc w:val="center"/>
              <w:rPr>
                <w:sz w:val="36"/>
                <w:szCs w:val="36"/>
              </w:rPr>
            </w:pPr>
          </w:p>
          <w:p w14:paraId="0097173D" w14:textId="7823BF38" w:rsidR="61FB5617" w:rsidRDefault="61FB5617" w:rsidP="61FB5617">
            <w:pPr>
              <w:jc w:val="center"/>
              <w:rPr>
                <w:sz w:val="36"/>
                <w:szCs w:val="36"/>
              </w:rPr>
            </w:pPr>
            <w:r w:rsidRPr="61FB5617">
              <w:rPr>
                <w:sz w:val="36"/>
                <w:szCs w:val="36"/>
              </w:rPr>
              <w:t>Links</w:t>
            </w:r>
          </w:p>
          <w:p w14:paraId="3733A71C" w14:textId="1FC6C5B4" w:rsidR="61FB5617" w:rsidRDefault="61FB5617" w:rsidP="61FB5617">
            <w:pPr>
              <w:jc w:val="center"/>
              <w:rPr>
                <w:sz w:val="36"/>
                <w:szCs w:val="36"/>
              </w:rPr>
            </w:pPr>
          </w:p>
          <w:p w14:paraId="45B13163" w14:textId="09A6DC1C" w:rsidR="61FB5617" w:rsidRDefault="61FB5617" w:rsidP="61FB5617">
            <w:pPr>
              <w:jc w:val="center"/>
              <w:rPr>
                <w:sz w:val="36"/>
                <w:szCs w:val="36"/>
              </w:rPr>
            </w:pPr>
          </w:p>
          <w:p w14:paraId="48D856CE" w14:textId="41B48BE6" w:rsidR="61FB5617" w:rsidRDefault="61FB5617" w:rsidP="61FB5617">
            <w:pPr>
              <w:jc w:val="center"/>
              <w:rPr>
                <w:sz w:val="36"/>
                <w:szCs w:val="36"/>
              </w:rPr>
            </w:pPr>
          </w:p>
        </w:tc>
        <w:tc>
          <w:tcPr>
            <w:tcW w:w="5400" w:type="dxa"/>
          </w:tcPr>
          <w:p w14:paraId="4B7A8BDE" w14:textId="1222A047" w:rsidR="61FB5617" w:rsidRDefault="61FB5617" w:rsidP="61FB5617">
            <w:pPr>
              <w:jc w:val="center"/>
              <w:rPr>
                <w:rFonts w:ascii="Arial" w:eastAsia="Arial" w:hAnsi="Arial" w:cs="Arial"/>
                <w:sz w:val="28"/>
                <w:szCs w:val="28"/>
              </w:rPr>
            </w:pPr>
          </w:p>
          <w:p w14:paraId="6A9CC2C0" w14:textId="244B8AB8" w:rsidR="61FB5617" w:rsidRDefault="61FB5617" w:rsidP="61FB5617">
            <w:pPr>
              <w:jc w:val="center"/>
              <w:rPr>
                <w:rFonts w:ascii="Arial" w:eastAsia="Arial" w:hAnsi="Arial" w:cs="Arial"/>
                <w:sz w:val="28"/>
                <w:szCs w:val="28"/>
              </w:rPr>
            </w:pPr>
          </w:p>
          <w:p w14:paraId="1CCC5E68" w14:textId="795EDC2E" w:rsidR="61FB5617" w:rsidRDefault="61FB5617" w:rsidP="61FB5617">
            <w:pPr>
              <w:jc w:val="center"/>
              <w:rPr>
                <w:rFonts w:ascii="Arial" w:eastAsia="Arial" w:hAnsi="Arial" w:cs="Arial"/>
                <w:sz w:val="28"/>
                <w:szCs w:val="28"/>
              </w:rPr>
            </w:pPr>
          </w:p>
          <w:p w14:paraId="15CA3313" w14:textId="478BE1CA" w:rsidR="61FB5617" w:rsidRDefault="61FB5617" w:rsidP="61FB5617">
            <w:pPr>
              <w:jc w:val="center"/>
            </w:pPr>
            <w:r w:rsidRPr="61FB5617">
              <w:rPr>
                <w:rFonts w:ascii="Arial" w:eastAsia="Arial" w:hAnsi="Arial" w:cs="Arial"/>
                <w:sz w:val="28"/>
                <w:szCs w:val="28"/>
              </w:rPr>
              <w:t>The listener identifies a part of the story where you will need to show more clearly how your ideas link together. Do you need to share a once…now...link? Do you need to change something in your claim to strengthen the link?</w:t>
            </w:r>
          </w:p>
          <w:p w14:paraId="5F891850" w14:textId="65B96DFA" w:rsidR="61FB5617" w:rsidRDefault="61FB5617" w:rsidP="61FB5617">
            <w:pPr>
              <w:jc w:val="center"/>
            </w:pPr>
          </w:p>
        </w:tc>
      </w:tr>
      <w:tr w:rsidR="61FB5617" w14:paraId="2A3F930A" w14:textId="77777777" w:rsidTr="61FB5617">
        <w:tc>
          <w:tcPr>
            <w:tcW w:w="5400" w:type="dxa"/>
          </w:tcPr>
          <w:p w14:paraId="1113A76C" w14:textId="407D398B" w:rsidR="61FB5617" w:rsidRDefault="61FB5617" w:rsidP="61FB5617">
            <w:pPr>
              <w:jc w:val="center"/>
              <w:rPr>
                <w:sz w:val="36"/>
                <w:szCs w:val="36"/>
              </w:rPr>
            </w:pPr>
          </w:p>
          <w:p w14:paraId="007EE132" w14:textId="4E11B4DA" w:rsidR="61FB5617" w:rsidRDefault="61FB5617" w:rsidP="61FB5617">
            <w:pPr>
              <w:jc w:val="center"/>
              <w:rPr>
                <w:sz w:val="36"/>
                <w:szCs w:val="36"/>
              </w:rPr>
            </w:pPr>
          </w:p>
          <w:p w14:paraId="4DF63E4B" w14:textId="31C6C022" w:rsidR="61FB5617" w:rsidRDefault="61FB5617" w:rsidP="61FB5617">
            <w:pPr>
              <w:jc w:val="center"/>
              <w:rPr>
                <w:sz w:val="36"/>
                <w:szCs w:val="36"/>
              </w:rPr>
            </w:pPr>
          </w:p>
          <w:p w14:paraId="2281A5CB" w14:textId="73FA8058" w:rsidR="61FB5617" w:rsidRDefault="61FB5617" w:rsidP="61FB5617">
            <w:pPr>
              <w:spacing w:line="259" w:lineRule="auto"/>
              <w:jc w:val="center"/>
            </w:pPr>
            <w:r w:rsidRPr="61FB5617">
              <w:rPr>
                <w:sz w:val="36"/>
                <w:szCs w:val="36"/>
              </w:rPr>
              <w:t>Freestyle</w:t>
            </w:r>
          </w:p>
          <w:p w14:paraId="59EBAB04" w14:textId="6637D60A" w:rsidR="61FB5617" w:rsidRDefault="61FB5617" w:rsidP="61FB5617">
            <w:pPr>
              <w:jc w:val="center"/>
              <w:rPr>
                <w:sz w:val="36"/>
                <w:szCs w:val="36"/>
              </w:rPr>
            </w:pPr>
          </w:p>
          <w:p w14:paraId="3A86A1CA" w14:textId="6E4E52F5" w:rsidR="61FB5617" w:rsidRDefault="61FB5617" w:rsidP="61FB5617">
            <w:pPr>
              <w:jc w:val="center"/>
              <w:rPr>
                <w:sz w:val="36"/>
                <w:szCs w:val="36"/>
              </w:rPr>
            </w:pPr>
          </w:p>
          <w:p w14:paraId="0DBB8AEC" w14:textId="3CC1F63C" w:rsidR="61FB5617" w:rsidRDefault="61FB5617" w:rsidP="61FB5617">
            <w:pPr>
              <w:jc w:val="center"/>
              <w:rPr>
                <w:sz w:val="36"/>
                <w:szCs w:val="36"/>
              </w:rPr>
            </w:pPr>
          </w:p>
          <w:p w14:paraId="2D2B9575" w14:textId="7610F537" w:rsidR="61FB5617" w:rsidRDefault="61FB5617" w:rsidP="61FB5617"/>
        </w:tc>
        <w:tc>
          <w:tcPr>
            <w:tcW w:w="5400" w:type="dxa"/>
          </w:tcPr>
          <w:p w14:paraId="55F61606" w14:textId="041BB2CB" w:rsidR="61FB5617" w:rsidRDefault="61FB5617" w:rsidP="61FB5617">
            <w:pPr>
              <w:jc w:val="center"/>
            </w:pPr>
          </w:p>
          <w:p w14:paraId="730251B3" w14:textId="00D70A8C" w:rsidR="61FB5617" w:rsidRDefault="61FB5617" w:rsidP="61FB5617">
            <w:pPr>
              <w:jc w:val="center"/>
            </w:pPr>
          </w:p>
          <w:p w14:paraId="1FFD87F6" w14:textId="4928FDE9" w:rsidR="61FB5617" w:rsidRDefault="61FB5617" w:rsidP="61FB5617">
            <w:pPr>
              <w:jc w:val="center"/>
            </w:pPr>
          </w:p>
          <w:p w14:paraId="4C118F7D" w14:textId="408E5C35" w:rsidR="61FB5617" w:rsidRDefault="61FB5617" w:rsidP="61FB5617">
            <w:pPr>
              <w:spacing w:line="259" w:lineRule="auto"/>
              <w:jc w:val="center"/>
              <w:rPr>
                <w:rFonts w:ascii="Arial" w:eastAsia="Arial" w:hAnsi="Arial" w:cs="Arial"/>
                <w:sz w:val="28"/>
                <w:szCs w:val="28"/>
              </w:rPr>
            </w:pPr>
            <w:r w:rsidRPr="61FB5617">
              <w:rPr>
                <w:rFonts w:ascii="Arial" w:eastAsia="Arial" w:hAnsi="Arial" w:cs="Arial"/>
                <w:sz w:val="28"/>
                <w:szCs w:val="28"/>
              </w:rPr>
              <w:t>You give your listener permission to give feedback and advice on additional aspects.</w:t>
            </w:r>
          </w:p>
        </w:tc>
      </w:tr>
    </w:tbl>
    <w:p w14:paraId="34E8D1FF" w14:textId="7D4CAB11" w:rsidR="61FB5617" w:rsidRDefault="61FB5617" w:rsidP="61FB5617"/>
    <w:sectPr w:rsidR="61FB56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6FA284"/>
    <w:rsid w:val="000702C2"/>
    <w:rsid w:val="00675533"/>
    <w:rsid w:val="476FA284"/>
    <w:rsid w:val="61FB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A284"/>
  <w15:chartTrackingRefBased/>
  <w15:docId w15:val="{BB8B6620-C6FD-4519-8FAC-738621BC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Willis</dc:creator>
  <cp:keywords/>
  <dc:description/>
  <cp:lastModifiedBy>Microsoft Office User</cp:lastModifiedBy>
  <cp:revision>2</cp:revision>
  <cp:lastPrinted>2022-07-07T22:44:00Z</cp:lastPrinted>
  <dcterms:created xsi:type="dcterms:W3CDTF">2022-07-16T02:34:00Z</dcterms:created>
  <dcterms:modified xsi:type="dcterms:W3CDTF">2022-07-16T02:34:00Z</dcterms:modified>
</cp:coreProperties>
</file>